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D0" w:rsidRPr="00FD41D0" w:rsidRDefault="00FD41D0" w:rsidP="00FD4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41D0">
        <w:rPr>
          <w:rFonts w:ascii="Times New Roman" w:hAnsi="Times New Roman" w:cs="Times New Roman"/>
          <w:b/>
          <w:sz w:val="28"/>
          <w:szCs w:val="28"/>
        </w:rPr>
        <w:t>Степуро</w:t>
      </w:r>
      <w:proofErr w:type="spellEnd"/>
      <w:r w:rsidRPr="00FD41D0">
        <w:rPr>
          <w:rFonts w:ascii="Times New Roman" w:hAnsi="Times New Roman" w:cs="Times New Roman"/>
          <w:b/>
          <w:sz w:val="28"/>
          <w:szCs w:val="28"/>
        </w:rPr>
        <w:t xml:space="preserve"> Надежда Александровна,</w:t>
      </w:r>
    </w:p>
    <w:p w:rsidR="00FD41D0" w:rsidRDefault="00FD41D0" w:rsidP="00FD41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1D0">
        <w:rPr>
          <w:rFonts w:ascii="Times New Roman" w:hAnsi="Times New Roman" w:cs="Times New Roman"/>
          <w:i/>
          <w:sz w:val="28"/>
          <w:szCs w:val="28"/>
        </w:rPr>
        <w:t>председатель цикловой комиссии предметов и дисциплин информационных технологий</w:t>
      </w:r>
      <w:r w:rsidR="00580BA8">
        <w:rPr>
          <w:rFonts w:ascii="Times New Roman" w:hAnsi="Times New Roman" w:cs="Times New Roman"/>
          <w:i/>
          <w:sz w:val="28"/>
          <w:szCs w:val="28"/>
        </w:rPr>
        <w:t>, вторая квалификационная категория</w:t>
      </w:r>
    </w:p>
    <w:p w:rsidR="00FD41D0" w:rsidRDefault="00FD41D0" w:rsidP="00FD41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41D0" w:rsidRDefault="00FD41D0" w:rsidP="00FD41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903" w:type="dxa"/>
        <w:tblInd w:w="-885" w:type="dxa"/>
        <w:tblLook w:val="04A0"/>
      </w:tblPr>
      <w:tblGrid>
        <w:gridCol w:w="617"/>
        <w:gridCol w:w="2253"/>
        <w:gridCol w:w="2067"/>
        <w:gridCol w:w="2524"/>
        <w:gridCol w:w="959"/>
        <w:gridCol w:w="2483"/>
      </w:tblGrid>
      <w:tr w:rsidR="008019FE" w:rsidTr="008019FE">
        <w:tc>
          <w:tcPr>
            <w:tcW w:w="574" w:type="dxa"/>
          </w:tcPr>
          <w:p w:rsidR="00612BA2" w:rsidRPr="00DB2562" w:rsidRDefault="00612BA2" w:rsidP="00DB2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25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25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B25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8" w:type="dxa"/>
          </w:tcPr>
          <w:p w:rsidR="00612BA2" w:rsidRPr="00DB2562" w:rsidRDefault="00612BA2" w:rsidP="00DB2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038" w:type="dxa"/>
          </w:tcPr>
          <w:p w:rsidR="00612BA2" w:rsidRPr="00DB2562" w:rsidRDefault="00612BA2" w:rsidP="00DB2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528" w:type="dxa"/>
          </w:tcPr>
          <w:p w:rsidR="00612BA2" w:rsidRPr="00DB2562" w:rsidRDefault="00612BA2" w:rsidP="00DB2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006" w:type="dxa"/>
          </w:tcPr>
          <w:p w:rsidR="00612BA2" w:rsidRPr="00DB2562" w:rsidRDefault="00612BA2" w:rsidP="00DB2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2449" w:type="dxa"/>
          </w:tcPr>
          <w:p w:rsidR="00612BA2" w:rsidRPr="00DB2562" w:rsidRDefault="00612BA2" w:rsidP="00DB2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8019FE" w:rsidTr="008019FE">
        <w:tc>
          <w:tcPr>
            <w:tcW w:w="574" w:type="dxa"/>
          </w:tcPr>
          <w:p w:rsidR="00612BA2" w:rsidRPr="00DB2562" w:rsidRDefault="00612BA2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8" w:type="dxa"/>
          </w:tcPr>
          <w:p w:rsidR="00612BA2" w:rsidRPr="00DB2562" w:rsidRDefault="00612BA2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Ващилова</w:t>
            </w:r>
            <w:proofErr w:type="spellEnd"/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Иосифовна</w:t>
            </w:r>
          </w:p>
        </w:tc>
        <w:tc>
          <w:tcPr>
            <w:tcW w:w="2038" w:type="dxa"/>
          </w:tcPr>
          <w:p w:rsidR="00612BA2" w:rsidRPr="00DB2562" w:rsidRDefault="00612BA2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8" w:type="dxa"/>
          </w:tcPr>
          <w:p w:rsidR="00612BA2" w:rsidRPr="00DB2562" w:rsidRDefault="00F41538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</w:p>
        </w:tc>
        <w:tc>
          <w:tcPr>
            <w:tcW w:w="1006" w:type="dxa"/>
          </w:tcPr>
          <w:p w:rsidR="00612BA2" w:rsidRPr="00DB2562" w:rsidRDefault="00F41538" w:rsidP="007E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49" w:type="dxa"/>
          </w:tcPr>
          <w:p w:rsidR="00612BA2" w:rsidRPr="00DB2562" w:rsidRDefault="00612BA2" w:rsidP="005C3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="00DB2562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</w:t>
            </w:r>
          </w:p>
        </w:tc>
      </w:tr>
      <w:tr w:rsidR="008019FE" w:rsidTr="008019FE">
        <w:tc>
          <w:tcPr>
            <w:tcW w:w="574" w:type="dxa"/>
          </w:tcPr>
          <w:p w:rsidR="008019FE" w:rsidRPr="00DB2562" w:rsidRDefault="008019FE" w:rsidP="002C7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308" w:type="dxa"/>
          </w:tcPr>
          <w:p w:rsidR="008019FE" w:rsidRPr="00DB2562" w:rsidRDefault="008019FE" w:rsidP="00DF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Гоманчук</w:t>
            </w:r>
            <w:proofErr w:type="spellEnd"/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 Вера Константиновна</w:t>
            </w:r>
          </w:p>
        </w:tc>
        <w:tc>
          <w:tcPr>
            <w:tcW w:w="2038" w:type="dxa"/>
          </w:tcPr>
          <w:p w:rsidR="008019FE" w:rsidRPr="00DB2562" w:rsidRDefault="008019FE" w:rsidP="00DF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Высшее, педагогическое </w:t>
            </w:r>
          </w:p>
        </w:tc>
        <w:tc>
          <w:tcPr>
            <w:tcW w:w="2528" w:type="dxa"/>
          </w:tcPr>
          <w:p w:rsidR="008019FE" w:rsidRPr="00DB2562" w:rsidRDefault="008019FE" w:rsidP="00DF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006" w:type="dxa"/>
          </w:tcPr>
          <w:p w:rsidR="008019FE" w:rsidRPr="00DB2562" w:rsidRDefault="008019FE" w:rsidP="00DF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8019FE" w:rsidRPr="00DB2562" w:rsidRDefault="008019FE" w:rsidP="00DF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Вторая квалификационная категория</w:t>
            </w:r>
          </w:p>
        </w:tc>
      </w:tr>
      <w:tr w:rsidR="008019FE" w:rsidTr="008019FE">
        <w:tc>
          <w:tcPr>
            <w:tcW w:w="574" w:type="dxa"/>
          </w:tcPr>
          <w:p w:rsidR="008019FE" w:rsidRPr="00DB2562" w:rsidRDefault="008019FE" w:rsidP="002C7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8" w:type="dxa"/>
          </w:tcPr>
          <w:p w:rsidR="008019FE" w:rsidRPr="00DB2562" w:rsidRDefault="008019FE" w:rsidP="0047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 Мария Петровна</w:t>
            </w:r>
          </w:p>
        </w:tc>
        <w:tc>
          <w:tcPr>
            <w:tcW w:w="2038" w:type="dxa"/>
          </w:tcPr>
          <w:p w:rsidR="008019FE" w:rsidRPr="00DB2562" w:rsidRDefault="008019FE" w:rsidP="0047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8" w:type="dxa"/>
          </w:tcPr>
          <w:p w:rsidR="008019FE" w:rsidRPr="00DB2562" w:rsidRDefault="008019FE" w:rsidP="0047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006" w:type="dxa"/>
          </w:tcPr>
          <w:p w:rsidR="008019FE" w:rsidRPr="00DB2562" w:rsidRDefault="008019FE" w:rsidP="0047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49" w:type="dxa"/>
          </w:tcPr>
          <w:p w:rsidR="008019FE" w:rsidRPr="00DB2562" w:rsidRDefault="008019FE" w:rsidP="0047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="00DB256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8019FE" w:rsidTr="008019FE">
        <w:tc>
          <w:tcPr>
            <w:tcW w:w="574" w:type="dxa"/>
          </w:tcPr>
          <w:p w:rsidR="008019FE" w:rsidRPr="00DB2562" w:rsidRDefault="008019FE" w:rsidP="002C7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8" w:type="dxa"/>
          </w:tcPr>
          <w:p w:rsidR="008019FE" w:rsidRPr="00DB2562" w:rsidRDefault="008019FE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Воронко Людмила Александровна</w:t>
            </w:r>
          </w:p>
        </w:tc>
        <w:tc>
          <w:tcPr>
            <w:tcW w:w="2038" w:type="dxa"/>
          </w:tcPr>
          <w:p w:rsidR="008019FE" w:rsidRPr="00DB2562" w:rsidRDefault="008019FE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8" w:type="dxa"/>
          </w:tcPr>
          <w:p w:rsidR="008019FE" w:rsidRPr="00DB2562" w:rsidRDefault="008019FE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006" w:type="dxa"/>
          </w:tcPr>
          <w:p w:rsidR="008019FE" w:rsidRPr="00DB2562" w:rsidRDefault="008019FE" w:rsidP="007E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49" w:type="dxa"/>
          </w:tcPr>
          <w:p w:rsidR="008019FE" w:rsidRPr="00DB2562" w:rsidRDefault="008019FE" w:rsidP="005C3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="00DB256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8019FE" w:rsidTr="008019FE">
        <w:tc>
          <w:tcPr>
            <w:tcW w:w="574" w:type="dxa"/>
          </w:tcPr>
          <w:p w:rsidR="008019FE" w:rsidRPr="00DB2562" w:rsidRDefault="008019FE" w:rsidP="002C7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8" w:type="dxa"/>
          </w:tcPr>
          <w:p w:rsidR="008019FE" w:rsidRPr="00DB2562" w:rsidRDefault="008019FE" w:rsidP="00BE1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Калоша Любовь Александровна</w:t>
            </w:r>
          </w:p>
        </w:tc>
        <w:tc>
          <w:tcPr>
            <w:tcW w:w="2038" w:type="dxa"/>
          </w:tcPr>
          <w:p w:rsidR="008019FE" w:rsidRPr="00DB2562" w:rsidRDefault="008019FE" w:rsidP="00BE1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528" w:type="dxa"/>
          </w:tcPr>
          <w:p w:rsidR="008019FE" w:rsidRPr="00DB2562" w:rsidRDefault="008019FE" w:rsidP="00BE1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006" w:type="dxa"/>
          </w:tcPr>
          <w:p w:rsidR="008019FE" w:rsidRPr="00DB2562" w:rsidRDefault="008019FE" w:rsidP="00BE1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8019FE" w:rsidRPr="00DB2562" w:rsidRDefault="008019FE" w:rsidP="00BE1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8019FE" w:rsidTr="008019FE">
        <w:tc>
          <w:tcPr>
            <w:tcW w:w="574" w:type="dxa"/>
          </w:tcPr>
          <w:p w:rsidR="008019FE" w:rsidRPr="00DB2562" w:rsidRDefault="008019FE" w:rsidP="00623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08" w:type="dxa"/>
          </w:tcPr>
          <w:p w:rsidR="008019FE" w:rsidRPr="00DB2562" w:rsidRDefault="008019FE" w:rsidP="00B6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Кирей Виктория Павловна</w:t>
            </w:r>
          </w:p>
        </w:tc>
        <w:tc>
          <w:tcPr>
            <w:tcW w:w="2038" w:type="dxa"/>
          </w:tcPr>
          <w:p w:rsidR="008019FE" w:rsidRPr="00DB2562" w:rsidRDefault="008019FE" w:rsidP="00B6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Высшая, педагогическое </w:t>
            </w:r>
          </w:p>
        </w:tc>
        <w:tc>
          <w:tcPr>
            <w:tcW w:w="2528" w:type="dxa"/>
          </w:tcPr>
          <w:p w:rsidR="008019FE" w:rsidRPr="00DB2562" w:rsidRDefault="008019FE" w:rsidP="00B6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006" w:type="dxa"/>
          </w:tcPr>
          <w:p w:rsidR="008019FE" w:rsidRPr="00DB2562" w:rsidRDefault="008019FE" w:rsidP="00B6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9" w:type="dxa"/>
          </w:tcPr>
          <w:p w:rsidR="008019FE" w:rsidRPr="00DB2562" w:rsidRDefault="008019FE" w:rsidP="00B66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Вторая квалификационная категория</w:t>
            </w:r>
          </w:p>
        </w:tc>
      </w:tr>
      <w:tr w:rsidR="008019FE" w:rsidTr="008019FE">
        <w:tc>
          <w:tcPr>
            <w:tcW w:w="574" w:type="dxa"/>
          </w:tcPr>
          <w:p w:rsidR="008019FE" w:rsidRPr="00DB2562" w:rsidRDefault="008019FE" w:rsidP="00623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08" w:type="dxa"/>
          </w:tcPr>
          <w:p w:rsidR="008019FE" w:rsidRPr="00DB2562" w:rsidRDefault="008019FE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Рогачевич</w:t>
            </w:r>
            <w:proofErr w:type="spellEnd"/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Иосифовна</w:t>
            </w:r>
          </w:p>
        </w:tc>
        <w:tc>
          <w:tcPr>
            <w:tcW w:w="2038" w:type="dxa"/>
          </w:tcPr>
          <w:p w:rsidR="008019FE" w:rsidRPr="00DB2562" w:rsidRDefault="008019FE" w:rsidP="00A17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8" w:type="dxa"/>
          </w:tcPr>
          <w:p w:rsidR="008019FE" w:rsidRPr="00DB2562" w:rsidRDefault="008019FE" w:rsidP="00A17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006" w:type="dxa"/>
          </w:tcPr>
          <w:p w:rsidR="008019FE" w:rsidRPr="00DB2562" w:rsidRDefault="008019FE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49" w:type="dxa"/>
          </w:tcPr>
          <w:p w:rsidR="008019FE" w:rsidRPr="00DB2562" w:rsidRDefault="008019FE" w:rsidP="005C3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="00DB256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8019FE" w:rsidTr="008019FE">
        <w:tc>
          <w:tcPr>
            <w:tcW w:w="574" w:type="dxa"/>
          </w:tcPr>
          <w:p w:rsidR="008019FE" w:rsidRPr="00DB2562" w:rsidRDefault="008019FE" w:rsidP="00175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08" w:type="dxa"/>
          </w:tcPr>
          <w:p w:rsidR="008019FE" w:rsidRPr="00DB2562" w:rsidRDefault="008019FE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Одноурова</w:t>
            </w:r>
            <w:proofErr w:type="spellEnd"/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2038" w:type="dxa"/>
          </w:tcPr>
          <w:p w:rsidR="008019FE" w:rsidRPr="00DB2562" w:rsidRDefault="008019FE" w:rsidP="00A17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8" w:type="dxa"/>
          </w:tcPr>
          <w:p w:rsidR="008019FE" w:rsidRPr="00DB2562" w:rsidRDefault="008019FE" w:rsidP="00A17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006" w:type="dxa"/>
          </w:tcPr>
          <w:p w:rsidR="008019FE" w:rsidRPr="00DB2562" w:rsidRDefault="008019FE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49" w:type="dxa"/>
          </w:tcPr>
          <w:p w:rsidR="008019FE" w:rsidRPr="00DB2562" w:rsidRDefault="008019FE" w:rsidP="005C3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="00DB256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8019FE" w:rsidTr="008019FE">
        <w:tc>
          <w:tcPr>
            <w:tcW w:w="574" w:type="dxa"/>
          </w:tcPr>
          <w:p w:rsidR="008019FE" w:rsidRPr="00DB2562" w:rsidRDefault="008019FE" w:rsidP="00175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08" w:type="dxa"/>
          </w:tcPr>
          <w:p w:rsidR="008019FE" w:rsidRPr="00DB2562" w:rsidRDefault="008019FE" w:rsidP="0000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Бондарь Елена Ивановна</w:t>
            </w:r>
          </w:p>
        </w:tc>
        <w:tc>
          <w:tcPr>
            <w:tcW w:w="2038" w:type="dxa"/>
          </w:tcPr>
          <w:p w:rsidR="008019FE" w:rsidRPr="00DB2562" w:rsidRDefault="008019FE" w:rsidP="0000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 </w:t>
            </w:r>
          </w:p>
        </w:tc>
        <w:tc>
          <w:tcPr>
            <w:tcW w:w="2528" w:type="dxa"/>
          </w:tcPr>
          <w:p w:rsidR="008019FE" w:rsidRPr="00DB2562" w:rsidRDefault="008019FE" w:rsidP="0000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006" w:type="dxa"/>
          </w:tcPr>
          <w:p w:rsidR="008019FE" w:rsidRPr="00DB2562" w:rsidRDefault="00C26E0D" w:rsidP="0000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9" w:type="dxa"/>
          </w:tcPr>
          <w:p w:rsidR="008019FE" w:rsidRPr="00DB2562" w:rsidRDefault="008019FE" w:rsidP="0000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C26E0D" w:rsidTr="008019FE">
        <w:tc>
          <w:tcPr>
            <w:tcW w:w="574" w:type="dxa"/>
          </w:tcPr>
          <w:p w:rsidR="00C26E0D" w:rsidRPr="00DB2562" w:rsidRDefault="00C26E0D" w:rsidP="0063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08" w:type="dxa"/>
          </w:tcPr>
          <w:p w:rsidR="00C26E0D" w:rsidRPr="00DB2562" w:rsidRDefault="00C26E0D" w:rsidP="004D4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Котович</w:t>
            </w:r>
            <w:proofErr w:type="spellEnd"/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 </w:t>
            </w:r>
          </w:p>
        </w:tc>
        <w:tc>
          <w:tcPr>
            <w:tcW w:w="2038" w:type="dxa"/>
          </w:tcPr>
          <w:p w:rsidR="00C26E0D" w:rsidRPr="00DB2562" w:rsidRDefault="00C26E0D" w:rsidP="004D4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528" w:type="dxa"/>
          </w:tcPr>
          <w:p w:rsidR="00C26E0D" w:rsidRPr="00DB2562" w:rsidRDefault="00C26E0D" w:rsidP="004D4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006" w:type="dxa"/>
          </w:tcPr>
          <w:p w:rsidR="00C26E0D" w:rsidRPr="00DB2562" w:rsidRDefault="00C26E0D" w:rsidP="004D4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9" w:type="dxa"/>
          </w:tcPr>
          <w:p w:rsidR="00C26E0D" w:rsidRPr="00DB2562" w:rsidRDefault="00C26E0D" w:rsidP="004D4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Без категории </w:t>
            </w:r>
          </w:p>
        </w:tc>
      </w:tr>
      <w:tr w:rsidR="00C26E0D" w:rsidTr="008019FE">
        <w:tc>
          <w:tcPr>
            <w:tcW w:w="574" w:type="dxa"/>
          </w:tcPr>
          <w:p w:rsidR="00C26E0D" w:rsidRPr="00DB2562" w:rsidRDefault="00C26E0D" w:rsidP="00F04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08" w:type="dxa"/>
          </w:tcPr>
          <w:p w:rsidR="00C26E0D" w:rsidRPr="00DB2562" w:rsidRDefault="00C26E0D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Мельничек</w:t>
            </w:r>
            <w:proofErr w:type="spellEnd"/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Антоновна</w:t>
            </w:r>
          </w:p>
        </w:tc>
        <w:tc>
          <w:tcPr>
            <w:tcW w:w="2038" w:type="dxa"/>
          </w:tcPr>
          <w:p w:rsidR="00C26E0D" w:rsidRPr="00DB2562" w:rsidRDefault="00C26E0D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528" w:type="dxa"/>
          </w:tcPr>
          <w:p w:rsidR="00C26E0D" w:rsidRPr="00DB2562" w:rsidRDefault="00C26E0D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006" w:type="dxa"/>
          </w:tcPr>
          <w:p w:rsidR="00C26E0D" w:rsidRPr="00DB2562" w:rsidRDefault="000023EC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9" w:type="dxa"/>
          </w:tcPr>
          <w:p w:rsidR="00C26E0D" w:rsidRPr="00DB2562" w:rsidRDefault="00C26E0D" w:rsidP="0090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Вторая квалификационная категория</w:t>
            </w:r>
          </w:p>
        </w:tc>
      </w:tr>
      <w:tr w:rsidR="00C26E0D" w:rsidTr="008019FE">
        <w:tc>
          <w:tcPr>
            <w:tcW w:w="574" w:type="dxa"/>
          </w:tcPr>
          <w:p w:rsidR="00C26E0D" w:rsidRPr="00DB2562" w:rsidRDefault="00C26E0D" w:rsidP="00F04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08" w:type="dxa"/>
          </w:tcPr>
          <w:p w:rsidR="00C26E0D" w:rsidRPr="00DB2562" w:rsidRDefault="00C26E0D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Матвейчик</w:t>
            </w:r>
            <w:proofErr w:type="spellEnd"/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 </w:t>
            </w:r>
          </w:p>
        </w:tc>
        <w:tc>
          <w:tcPr>
            <w:tcW w:w="2038" w:type="dxa"/>
          </w:tcPr>
          <w:p w:rsidR="00C26E0D" w:rsidRPr="00DB2562" w:rsidRDefault="00C26E0D" w:rsidP="00A17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528" w:type="dxa"/>
          </w:tcPr>
          <w:p w:rsidR="00C26E0D" w:rsidRPr="00DB2562" w:rsidRDefault="00C26E0D" w:rsidP="00A17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006" w:type="dxa"/>
          </w:tcPr>
          <w:p w:rsidR="00C26E0D" w:rsidRPr="00DB2562" w:rsidRDefault="000023EC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C26E0D" w:rsidRPr="00DB2562" w:rsidRDefault="00C26E0D" w:rsidP="005C3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C26E0D" w:rsidTr="008019FE">
        <w:tc>
          <w:tcPr>
            <w:tcW w:w="574" w:type="dxa"/>
          </w:tcPr>
          <w:p w:rsidR="00C26E0D" w:rsidRPr="00DB2562" w:rsidRDefault="00C26E0D" w:rsidP="00F04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08" w:type="dxa"/>
          </w:tcPr>
          <w:p w:rsidR="00C26E0D" w:rsidRPr="00DB2562" w:rsidRDefault="00C26E0D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Стреха Сергей Станиславович </w:t>
            </w:r>
          </w:p>
        </w:tc>
        <w:tc>
          <w:tcPr>
            <w:tcW w:w="2038" w:type="dxa"/>
          </w:tcPr>
          <w:p w:rsidR="00C26E0D" w:rsidRPr="00DB2562" w:rsidRDefault="00C26E0D" w:rsidP="00A17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Высшее, педагогическое </w:t>
            </w:r>
          </w:p>
        </w:tc>
        <w:tc>
          <w:tcPr>
            <w:tcW w:w="2528" w:type="dxa"/>
          </w:tcPr>
          <w:p w:rsidR="00C26E0D" w:rsidRPr="00DB2562" w:rsidRDefault="00C26E0D" w:rsidP="00A17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006" w:type="dxa"/>
          </w:tcPr>
          <w:p w:rsidR="00C26E0D" w:rsidRPr="00DB2562" w:rsidRDefault="000023EC" w:rsidP="00FD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49" w:type="dxa"/>
          </w:tcPr>
          <w:p w:rsidR="00C26E0D" w:rsidRPr="00DB2562" w:rsidRDefault="00C26E0D" w:rsidP="005C3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C26E0D" w:rsidTr="008019FE">
        <w:tc>
          <w:tcPr>
            <w:tcW w:w="574" w:type="dxa"/>
          </w:tcPr>
          <w:p w:rsidR="00C26E0D" w:rsidRPr="00DB2562" w:rsidRDefault="00C26E0D" w:rsidP="00F04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08" w:type="dxa"/>
          </w:tcPr>
          <w:p w:rsidR="00C26E0D" w:rsidRPr="00DB2562" w:rsidRDefault="00C26E0D" w:rsidP="007C0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Новиков Глеб </w:t>
            </w:r>
            <w:r w:rsidRPr="00DB2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Евгеньевич</w:t>
            </w:r>
          </w:p>
        </w:tc>
        <w:tc>
          <w:tcPr>
            <w:tcW w:w="2038" w:type="dxa"/>
          </w:tcPr>
          <w:p w:rsidR="00C26E0D" w:rsidRPr="00DB2562" w:rsidRDefault="00C26E0D" w:rsidP="007C0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 </w:t>
            </w:r>
          </w:p>
        </w:tc>
        <w:tc>
          <w:tcPr>
            <w:tcW w:w="2528" w:type="dxa"/>
          </w:tcPr>
          <w:p w:rsidR="00C26E0D" w:rsidRPr="00DB2562" w:rsidRDefault="00C26E0D" w:rsidP="007C0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r w:rsidRPr="00DB2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производственного обучения</w:t>
            </w:r>
          </w:p>
        </w:tc>
        <w:tc>
          <w:tcPr>
            <w:tcW w:w="1006" w:type="dxa"/>
          </w:tcPr>
          <w:p w:rsidR="00C26E0D" w:rsidRPr="00DB2562" w:rsidRDefault="00C26E0D" w:rsidP="007C0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26E0D" w:rsidRPr="00DB2562" w:rsidRDefault="00C26E0D" w:rsidP="007C0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562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</w:tbl>
    <w:p w:rsidR="00FD41D0" w:rsidRPr="00FD41D0" w:rsidRDefault="00FD41D0" w:rsidP="00FD41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D41D0" w:rsidRPr="00FD41D0" w:rsidSect="00DB25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1D0"/>
    <w:rsid w:val="000023EC"/>
    <w:rsid w:val="000F7674"/>
    <w:rsid w:val="0025764D"/>
    <w:rsid w:val="004761D5"/>
    <w:rsid w:val="004F5B13"/>
    <w:rsid w:val="00580BA8"/>
    <w:rsid w:val="00612BA2"/>
    <w:rsid w:val="008019FE"/>
    <w:rsid w:val="00AD309D"/>
    <w:rsid w:val="00C26E0D"/>
    <w:rsid w:val="00C95CE3"/>
    <w:rsid w:val="00DB2562"/>
    <w:rsid w:val="00E23B62"/>
    <w:rsid w:val="00F41538"/>
    <w:rsid w:val="00F83DE9"/>
    <w:rsid w:val="00FD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5</cp:revision>
  <dcterms:created xsi:type="dcterms:W3CDTF">2016-02-23T05:49:00Z</dcterms:created>
  <dcterms:modified xsi:type="dcterms:W3CDTF">2016-03-10T08:58:00Z</dcterms:modified>
</cp:coreProperties>
</file>